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00B08" w:rsidRPr="00704128" w:rsidRDefault="00300B08" w:rsidP="0070412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041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 w:rsidRPr="00704128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704128">
        <w:rPr>
          <w:rFonts w:ascii="Times New Roman" w:hAnsi="Times New Roman" w:cs="Times New Roman"/>
          <w:sz w:val="28"/>
          <w:szCs w:val="28"/>
        </w:rPr>
        <w:t xml:space="preserve">Лесновского муниципального </w:t>
      </w:r>
      <w:r w:rsidR="00704128" w:rsidRPr="00704128">
        <w:rPr>
          <w:rFonts w:ascii="Times New Roman" w:hAnsi="Times New Roman" w:cs="Times New Roman"/>
          <w:sz w:val="28"/>
          <w:szCs w:val="28"/>
        </w:rPr>
        <w:t>образования</w:t>
      </w:r>
      <w:r w:rsidR="0070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ADE" w:rsidRPr="00704128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704128">
        <w:rPr>
          <w:rFonts w:ascii="Times New Roman" w:hAnsi="Times New Roman" w:cs="Times New Roman"/>
          <w:sz w:val="28"/>
          <w:szCs w:val="28"/>
        </w:rPr>
        <w:t xml:space="preserve"> </w:t>
      </w:r>
      <w:r w:rsidRPr="0070412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04128" w:rsidRDefault="00300B08" w:rsidP="00704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28">
        <w:rPr>
          <w:rFonts w:ascii="Times New Roman" w:hAnsi="Times New Roman" w:cs="Times New Roman"/>
          <w:sz w:val="28"/>
          <w:szCs w:val="28"/>
        </w:rPr>
        <w:t>«</w:t>
      </w:r>
      <w:r w:rsidR="0079789D" w:rsidRPr="00704128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  <w:r w:rsidR="00704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9D" w:rsidRPr="00704128">
        <w:rPr>
          <w:rFonts w:ascii="Times New Roman" w:hAnsi="Times New Roman" w:cs="Times New Roman"/>
          <w:b/>
          <w:sz w:val="28"/>
          <w:szCs w:val="28"/>
        </w:rPr>
        <w:t>на обеспечение функций администрации</w:t>
      </w:r>
      <w:r w:rsidR="00704128">
        <w:rPr>
          <w:rFonts w:ascii="Times New Roman" w:hAnsi="Times New Roman" w:cs="Times New Roman"/>
          <w:b/>
          <w:sz w:val="28"/>
          <w:szCs w:val="28"/>
        </w:rPr>
        <w:t xml:space="preserve"> Лесновского муниципального </w:t>
      </w:r>
      <w:r w:rsidR="00704128" w:rsidRPr="00704128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300B08" w:rsidRPr="00704128" w:rsidRDefault="0079789D" w:rsidP="00704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4128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70412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704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12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00B08" w:rsidRPr="00704128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7041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proofErr w:type="spellStart"/>
      <w:r w:rsidR="002E605C" w:rsidRPr="002E605C">
        <w:rPr>
          <w:rFonts w:ascii="Times New Roman" w:hAnsi="Times New Roman" w:cs="Times New Roman"/>
          <w:sz w:val="28"/>
          <w:szCs w:val="28"/>
        </w:rPr>
        <w:t>включаясоответственно</w:t>
      </w:r>
      <w:proofErr w:type="spellEnd"/>
      <w:proofErr w:type="gramEnd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5C" w:rsidRPr="002E605C">
        <w:rPr>
          <w:rFonts w:ascii="Times New Roman" w:hAnsi="Times New Roman" w:cs="Times New Roman"/>
          <w:sz w:val="28"/>
          <w:szCs w:val="28"/>
        </w:rPr>
        <w:t>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</w:t>
      </w:r>
      <w:bookmarkStart w:id="0" w:name="_GoBack"/>
      <w:bookmarkEnd w:id="0"/>
      <w:r w:rsidR="002E605C" w:rsidRPr="002E605C">
        <w:rPr>
          <w:rFonts w:ascii="Times New Roman" w:hAnsi="Times New Roman" w:cs="Times New Roman"/>
          <w:sz w:val="28"/>
          <w:szCs w:val="28"/>
        </w:rPr>
        <w:t>ния», постановлением администрации</w:t>
      </w:r>
      <w:r w:rsidR="00704128">
        <w:rPr>
          <w:rFonts w:ascii="Times New Roman" w:hAnsi="Times New Roman" w:cs="Times New Roman"/>
          <w:sz w:val="28"/>
          <w:szCs w:val="28"/>
        </w:rPr>
        <w:t xml:space="preserve">  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05C" w:rsidRPr="002E605C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704128">
        <w:rPr>
          <w:rFonts w:ascii="Times New Roman" w:hAnsi="Times New Roman" w:cs="Times New Roman"/>
          <w:sz w:val="28"/>
          <w:szCs w:val="28"/>
        </w:rPr>
        <w:t xml:space="preserve"> 07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</w:t>
      </w:r>
      <w:r w:rsidR="00704128">
        <w:rPr>
          <w:rFonts w:ascii="Times New Roman" w:hAnsi="Times New Roman" w:cs="Times New Roman"/>
          <w:sz w:val="28"/>
          <w:szCs w:val="28"/>
        </w:rPr>
        <w:t>июня 2016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04128">
        <w:rPr>
          <w:rFonts w:ascii="Times New Roman" w:hAnsi="Times New Roman" w:cs="Times New Roman"/>
          <w:sz w:val="28"/>
          <w:szCs w:val="28"/>
        </w:rPr>
        <w:t>17</w:t>
      </w:r>
      <w:r w:rsidR="002E605C" w:rsidRPr="002E605C">
        <w:rPr>
          <w:rFonts w:ascii="Times New Roman" w:hAnsi="Times New Roman" w:cs="Times New Roman"/>
          <w:sz w:val="28"/>
          <w:szCs w:val="28"/>
        </w:rPr>
        <w:t>-П «Об</w:t>
      </w:r>
      <w:proofErr w:type="gramEnd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5C" w:rsidRPr="002E605C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муниципальных органов (включая соответственно подведомственные казенные учреждения)»</w:t>
      </w:r>
      <w:r w:rsidR="00E17A47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</w:t>
      </w:r>
      <w:r w:rsidRPr="0089074A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FB4272" w:rsidRPr="0089074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F2CF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B4272" w:rsidRPr="008907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074A" w:rsidRPr="0089074A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FB4272" w:rsidRPr="008907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074A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FB4272" w:rsidRPr="0089074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F2CF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9074A" w:rsidRPr="0089074A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2C4B49" w:rsidRPr="008907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074A">
        <w:rPr>
          <w:rFonts w:ascii="Times New Roman" w:hAnsi="Times New Roman" w:cs="Times New Roman"/>
          <w:b/>
          <w:bCs/>
          <w:sz w:val="28"/>
          <w:szCs w:val="28"/>
        </w:rPr>
        <w:t xml:space="preserve"> 2016 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704128">
        <w:rPr>
          <w:rFonts w:ascii="Times New Roman" w:hAnsi="Times New Roman" w:cs="Times New Roman"/>
          <w:color w:val="000000"/>
          <w:sz w:val="28"/>
          <w:szCs w:val="28"/>
        </w:rPr>
        <w:t>333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proofErr w:type="spellStart"/>
      <w:r w:rsidR="004D36B3">
        <w:rPr>
          <w:rFonts w:ascii="Times New Roman" w:hAnsi="Times New Roman" w:cs="Times New Roman"/>
          <w:color w:val="000000"/>
          <w:sz w:val="28"/>
          <w:szCs w:val="28"/>
        </w:rPr>
        <w:t>Балашов</w:t>
      </w:r>
      <w:r w:rsidR="00704128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704128">
        <w:rPr>
          <w:rFonts w:ascii="Times New Roman" w:hAnsi="Times New Roman" w:cs="Times New Roman"/>
          <w:color w:val="000000"/>
          <w:sz w:val="28"/>
          <w:szCs w:val="28"/>
        </w:rPr>
        <w:t xml:space="preserve"> район, с</w:t>
      </w:r>
      <w:proofErr w:type="gramStart"/>
      <w:r w:rsidR="00704128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704128">
        <w:rPr>
          <w:rFonts w:ascii="Times New Roman" w:hAnsi="Times New Roman" w:cs="Times New Roman"/>
          <w:color w:val="000000"/>
          <w:sz w:val="28"/>
          <w:szCs w:val="28"/>
        </w:rPr>
        <w:t>есное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704128">
        <w:rPr>
          <w:rFonts w:ascii="Times New Roman" w:hAnsi="Times New Roman" w:cs="Times New Roman"/>
          <w:color w:val="000000"/>
          <w:sz w:val="28"/>
          <w:szCs w:val="28"/>
        </w:rPr>
        <w:t>Ленина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704128">
        <w:rPr>
          <w:rFonts w:ascii="Times New Roman" w:hAnsi="Times New Roman" w:cs="Times New Roman"/>
          <w:color w:val="000000"/>
          <w:sz w:val="28"/>
          <w:szCs w:val="28"/>
        </w:rPr>
        <w:t>4.</w:t>
      </w:r>
    </w:p>
    <w:p w:rsidR="00300B08" w:rsidRPr="0089074A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074A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proofErr w:type="spellStart"/>
      <w:r w:rsidR="0089074A">
        <w:rPr>
          <w:lang w:val="en-US"/>
        </w:rPr>
        <w:t>Semikinva</w:t>
      </w:r>
      <w:proofErr w:type="spellEnd"/>
      <w:r w:rsidR="0089074A" w:rsidRPr="0089074A">
        <w:t>57@</w:t>
      </w:r>
      <w:r w:rsidR="0089074A">
        <w:rPr>
          <w:lang w:val="en-US"/>
        </w:rPr>
        <w:t>mail</w:t>
      </w:r>
      <w:r w:rsidR="0089074A" w:rsidRPr="0089074A">
        <w:t>.</w:t>
      </w:r>
      <w:proofErr w:type="spellStart"/>
      <w:r w:rsidR="0089074A">
        <w:rPr>
          <w:lang w:val="en-US"/>
        </w:rPr>
        <w:t>ru</w:t>
      </w:r>
      <w:proofErr w:type="spellEnd"/>
    </w:p>
    <w:p w:rsidR="00300B08" w:rsidRPr="0089074A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074A"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 w:rsidRPr="0089074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9074A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89074A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89074A">
        <w:rPr>
          <w:rFonts w:ascii="Times New Roman" w:hAnsi="Times New Roman" w:cs="Times New Roman"/>
          <w:sz w:val="28"/>
          <w:szCs w:val="28"/>
        </w:rPr>
        <w:t>45</w:t>
      </w:r>
      <w:r w:rsidRPr="0089074A">
        <w:rPr>
          <w:rFonts w:ascii="Times New Roman" w:hAnsi="Times New Roman" w:cs="Times New Roman"/>
          <w:sz w:val="28"/>
          <w:szCs w:val="28"/>
        </w:rPr>
        <w:t xml:space="preserve">) </w:t>
      </w:r>
      <w:r w:rsidR="0089074A" w:rsidRPr="0089074A">
        <w:rPr>
          <w:rFonts w:ascii="Times New Roman" w:hAnsi="Times New Roman" w:cs="Times New Roman"/>
          <w:sz w:val="28"/>
          <w:szCs w:val="28"/>
        </w:rPr>
        <w:t>7-35-72</w:t>
      </w:r>
    </w:p>
    <w:p w:rsidR="00300B08" w:rsidRPr="0089074A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74A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89074A" w:rsidRPr="0089074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9074A">
        <w:rPr>
          <w:rFonts w:ascii="Times New Roman" w:hAnsi="Times New Roman" w:cs="Times New Roman"/>
          <w:sz w:val="28"/>
          <w:szCs w:val="28"/>
        </w:rPr>
        <w:t>Королева Тамара Федоровна</w:t>
      </w:r>
    </w:p>
    <w:sectPr w:rsidR="00300B08" w:rsidRPr="0089074A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5764B"/>
    <w:rsid w:val="00067B9F"/>
    <w:rsid w:val="000C225E"/>
    <w:rsid w:val="000D6593"/>
    <w:rsid w:val="000E084E"/>
    <w:rsid w:val="00122567"/>
    <w:rsid w:val="00133F0E"/>
    <w:rsid w:val="00183BCE"/>
    <w:rsid w:val="001A2356"/>
    <w:rsid w:val="001B43B4"/>
    <w:rsid w:val="001C455D"/>
    <w:rsid w:val="00233E0E"/>
    <w:rsid w:val="0023579F"/>
    <w:rsid w:val="00235EDE"/>
    <w:rsid w:val="00246173"/>
    <w:rsid w:val="00274104"/>
    <w:rsid w:val="002851A8"/>
    <w:rsid w:val="002C4B49"/>
    <w:rsid w:val="002E5A7A"/>
    <w:rsid w:val="002E605C"/>
    <w:rsid w:val="00300B08"/>
    <w:rsid w:val="00345DB9"/>
    <w:rsid w:val="003519EE"/>
    <w:rsid w:val="00353248"/>
    <w:rsid w:val="003625E9"/>
    <w:rsid w:val="003A3DF9"/>
    <w:rsid w:val="00406D0F"/>
    <w:rsid w:val="0042145E"/>
    <w:rsid w:val="00437D62"/>
    <w:rsid w:val="004D36B3"/>
    <w:rsid w:val="004E5D0B"/>
    <w:rsid w:val="005072A1"/>
    <w:rsid w:val="00585855"/>
    <w:rsid w:val="005E2661"/>
    <w:rsid w:val="00664AA1"/>
    <w:rsid w:val="00674D97"/>
    <w:rsid w:val="00682D85"/>
    <w:rsid w:val="006A6597"/>
    <w:rsid w:val="006B2F26"/>
    <w:rsid w:val="006D1D46"/>
    <w:rsid w:val="00704128"/>
    <w:rsid w:val="007839FA"/>
    <w:rsid w:val="00793625"/>
    <w:rsid w:val="0079789D"/>
    <w:rsid w:val="007A4DFE"/>
    <w:rsid w:val="007C5EBA"/>
    <w:rsid w:val="00812B86"/>
    <w:rsid w:val="0089074A"/>
    <w:rsid w:val="0089372C"/>
    <w:rsid w:val="00945ADE"/>
    <w:rsid w:val="009632B9"/>
    <w:rsid w:val="009A0FF7"/>
    <w:rsid w:val="009A5845"/>
    <w:rsid w:val="009E045F"/>
    <w:rsid w:val="009E5050"/>
    <w:rsid w:val="00A04528"/>
    <w:rsid w:val="00A170BE"/>
    <w:rsid w:val="00A4107F"/>
    <w:rsid w:val="00B6138A"/>
    <w:rsid w:val="00C0528D"/>
    <w:rsid w:val="00CD351B"/>
    <w:rsid w:val="00CF3936"/>
    <w:rsid w:val="00E17A47"/>
    <w:rsid w:val="00E504D8"/>
    <w:rsid w:val="00E714CE"/>
    <w:rsid w:val="00EC0A1F"/>
    <w:rsid w:val="00EC1333"/>
    <w:rsid w:val="00F33342"/>
    <w:rsid w:val="00F44B5A"/>
    <w:rsid w:val="00F507DD"/>
    <w:rsid w:val="00FB4272"/>
    <w:rsid w:val="00FB7371"/>
    <w:rsid w:val="00FF2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2016-04-05T04:21:00Z</cp:lastPrinted>
  <dcterms:created xsi:type="dcterms:W3CDTF">2016-10-19T07:26:00Z</dcterms:created>
  <dcterms:modified xsi:type="dcterms:W3CDTF">2016-11-02T11:57:00Z</dcterms:modified>
</cp:coreProperties>
</file>